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851" w:rsidRDefault="000A0E8A" w:rsidP="00CB077A">
      <w:pPr>
        <w:pStyle w:val="a3"/>
        <w:spacing w:line="192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F10487" w:rsidRDefault="000A0E8A" w:rsidP="000A0E8A">
      <w:pPr>
        <w:pStyle w:val="a3"/>
        <w:spacing w:line="192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начале сбора замечаний и предложений организаций и граждан </w:t>
      </w:r>
    </w:p>
    <w:p w:rsidR="00142DE0" w:rsidRDefault="000A0E8A" w:rsidP="00142DE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2DE0">
        <w:rPr>
          <w:rFonts w:ascii="Times New Roman" w:hAnsi="Times New Roman" w:cs="Times New Roman"/>
          <w:bCs/>
          <w:sz w:val="28"/>
          <w:szCs w:val="28"/>
        </w:rPr>
        <w:t>по</w:t>
      </w:r>
      <w:r w:rsidR="000229CF" w:rsidRPr="00142DE0">
        <w:rPr>
          <w:rFonts w:ascii="Times New Roman" w:hAnsi="Times New Roman" w:cs="Times New Roman"/>
          <w:bCs/>
          <w:sz w:val="28"/>
          <w:szCs w:val="28"/>
        </w:rPr>
        <w:t xml:space="preserve"> проекту</w:t>
      </w:r>
      <w:r w:rsidR="00A21B74" w:rsidRPr="00142DE0">
        <w:rPr>
          <w:rFonts w:ascii="Times New Roman" w:hAnsi="Times New Roman" w:cs="Times New Roman"/>
          <w:bCs/>
          <w:sz w:val="28"/>
          <w:szCs w:val="28"/>
        </w:rPr>
        <w:t xml:space="preserve"> распоряжения</w:t>
      </w:r>
      <w:r w:rsidRPr="00142D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2DE0">
        <w:rPr>
          <w:rFonts w:ascii="Times New Roman" w:hAnsi="Times New Roman" w:cs="Times New Roman"/>
          <w:bCs/>
          <w:sz w:val="28"/>
          <w:szCs w:val="28"/>
        </w:rPr>
        <w:t>«</w:t>
      </w:r>
      <w:r w:rsidR="00142DE0" w:rsidRPr="00142DE0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от 14.03.2023 № 24 </w:t>
      </w:r>
    </w:p>
    <w:p w:rsidR="00F91E79" w:rsidRDefault="00142DE0" w:rsidP="00142DE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2DE0">
        <w:rPr>
          <w:rFonts w:ascii="Times New Roman" w:hAnsi="Times New Roman" w:cs="Times New Roman"/>
          <w:bCs/>
          <w:sz w:val="28"/>
          <w:szCs w:val="28"/>
        </w:rPr>
        <w:t xml:space="preserve">«О представлении и рассмотрении документов для предоставления </w:t>
      </w:r>
    </w:p>
    <w:p w:rsidR="00142DE0" w:rsidRPr="00F50160" w:rsidRDefault="00142DE0" w:rsidP="00142DE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142DE0">
        <w:rPr>
          <w:rFonts w:ascii="Times New Roman" w:hAnsi="Times New Roman" w:cs="Times New Roman"/>
          <w:bCs/>
          <w:sz w:val="28"/>
          <w:szCs w:val="28"/>
        </w:rPr>
        <w:t>субсидий из областного бюджета на развитие растениеводства</w:t>
      </w: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>»</w:t>
      </w:r>
    </w:p>
    <w:p w:rsidR="00A55F50" w:rsidRPr="00F766BA" w:rsidRDefault="00A55F50" w:rsidP="00142DE0">
      <w:pPr>
        <w:ind w:right="-2"/>
        <w:jc w:val="center"/>
        <w:rPr>
          <w:bCs/>
          <w:sz w:val="28"/>
          <w:szCs w:val="28"/>
        </w:rPr>
      </w:pPr>
    </w:p>
    <w:p w:rsidR="000A0E8A" w:rsidRDefault="00047F95" w:rsidP="00142DE0">
      <w:pPr>
        <w:ind w:right="-2" w:firstLine="709"/>
        <w:jc w:val="both"/>
        <w:rPr>
          <w:noProof/>
          <w:kern w:val="6"/>
          <w:sz w:val="28"/>
          <w:szCs w:val="28"/>
        </w:rPr>
      </w:pPr>
      <w:proofErr w:type="gramStart"/>
      <w:r w:rsidRPr="00142DE0">
        <w:rPr>
          <w:bCs/>
          <w:sz w:val="28"/>
          <w:szCs w:val="28"/>
        </w:rPr>
        <w:t>Проект</w:t>
      </w:r>
      <w:r w:rsidR="00A21B74" w:rsidRPr="00142DE0">
        <w:rPr>
          <w:bCs/>
          <w:sz w:val="28"/>
          <w:szCs w:val="28"/>
        </w:rPr>
        <w:t xml:space="preserve"> распоряжения</w:t>
      </w:r>
      <w:r w:rsidR="006F120F" w:rsidRPr="00142DE0">
        <w:rPr>
          <w:bCs/>
          <w:sz w:val="28"/>
          <w:szCs w:val="28"/>
        </w:rPr>
        <w:t xml:space="preserve"> </w:t>
      </w:r>
      <w:r w:rsidR="00142DE0">
        <w:rPr>
          <w:bCs/>
          <w:sz w:val="28"/>
          <w:szCs w:val="28"/>
        </w:rPr>
        <w:t>«</w:t>
      </w:r>
      <w:r w:rsidR="00142DE0" w:rsidRPr="00142DE0">
        <w:rPr>
          <w:bCs/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 w:rsidR="00F91E79">
        <w:rPr>
          <w:bCs/>
          <w:sz w:val="28"/>
          <w:szCs w:val="28"/>
        </w:rPr>
        <w:br/>
      </w:r>
      <w:r w:rsidR="00142DE0" w:rsidRPr="00142DE0">
        <w:rPr>
          <w:bCs/>
          <w:sz w:val="28"/>
          <w:szCs w:val="28"/>
        </w:rPr>
        <w:t>от 14.03.2023 № 24 «О представлении и рассмотрении документов для предоставления субсидий из областного бюджета на развитие растениеводства</w:t>
      </w:r>
      <w:r w:rsidR="00967263" w:rsidRPr="00664621">
        <w:rPr>
          <w:sz w:val="28"/>
          <w:szCs w:val="28"/>
        </w:rPr>
        <w:t>»</w:t>
      </w:r>
      <w:r w:rsidR="00967263">
        <w:rPr>
          <w:sz w:val="28"/>
          <w:szCs w:val="28"/>
        </w:rPr>
        <w:t xml:space="preserve"> </w:t>
      </w:r>
      <w:r w:rsidR="005D55FC">
        <w:rPr>
          <w:sz w:val="28"/>
          <w:szCs w:val="28"/>
        </w:rPr>
        <w:t>(далее – проект)</w:t>
      </w:r>
      <w:r w:rsidR="000A0E8A">
        <w:rPr>
          <w:sz w:val="28"/>
          <w:szCs w:val="28"/>
        </w:rPr>
        <w:t xml:space="preserve"> размещается </w:t>
      </w:r>
      <w:r w:rsidR="00ED7436">
        <w:rPr>
          <w:sz w:val="28"/>
          <w:szCs w:val="28"/>
        </w:rPr>
        <w:t>во исполнение Указа Президента Российской Федерации от 21.12.2017 № 618 «Об основных направлениях государственной политики по развитию конкуренции», распоряжения министерства сельского хозяйства и продовольст</w:t>
      </w:r>
      <w:r w:rsidR="00D14B0E">
        <w:rPr>
          <w:sz w:val="28"/>
          <w:szCs w:val="28"/>
        </w:rPr>
        <w:t>вия Кировской области от</w:t>
      </w:r>
      <w:proofErr w:type="gramEnd"/>
      <w:r w:rsidR="00D14B0E">
        <w:rPr>
          <w:sz w:val="28"/>
          <w:szCs w:val="28"/>
        </w:rPr>
        <w:t xml:space="preserve"> </w:t>
      </w:r>
      <w:proofErr w:type="gramStart"/>
      <w:r w:rsidR="00D14B0E">
        <w:rPr>
          <w:sz w:val="28"/>
          <w:szCs w:val="28"/>
        </w:rPr>
        <w:t>18.02.2</w:t>
      </w:r>
      <w:r w:rsidR="00ED7436">
        <w:rPr>
          <w:sz w:val="28"/>
          <w:szCs w:val="28"/>
        </w:rPr>
        <w:t xml:space="preserve">019 № 21 «Об утверждении Положения об антимонопольном комплаенсе в министерстве сельского хозяйства и продовольствия Кировской области», </w:t>
      </w:r>
      <w:r w:rsidR="000A0E8A">
        <w:rPr>
          <w:sz w:val="28"/>
          <w:szCs w:val="28"/>
        </w:rPr>
        <w:t xml:space="preserve">в целях сбора </w:t>
      </w:r>
      <w:r w:rsidR="000A0E8A" w:rsidRPr="000A0E8A">
        <w:rPr>
          <w:noProof/>
          <w:kern w:val="6"/>
          <w:sz w:val="28"/>
          <w:szCs w:val="28"/>
        </w:rPr>
        <w:t xml:space="preserve">замечаний и предложений </w:t>
      </w:r>
      <w:r w:rsidR="000A0E8A">
        <w:rPr>
          <w:noProof/>
          <w:kern w:val="6"/>
          <w:sz w:val="28"/>
          <w:szCs w:val="28"/>
        </w:rPr>
        <w:t xml:space="preserve">по внесению изменений в </w:t>
      </w:r>
      <w:r w:rsidR="000234BE">
        <w:rPr>
          <w:noProof/>
          <w:kern w:val="6"/>
          <w:sz w:val="28"/>
          <w:szCs w:val="28"/>
        </w:rPr>
        <w:t>проект</w:t>
      </w:r>
      <w:r w:rsidR="000A0E8A">
        <w:rPr>
          <w:noProof/>
          <w:kern w:val="6"/>
          <w:sz w:val="28"/>
          <w:szCs w:val="28"/>
        </w:rPr>
        <w:t xml:space="preserve">, </w:t>
      </w:r>
      <w:r w:rsidR="00D56EA7">
        <w:rPr>
          <w:noProof/>
          <w:kern w:val="6"/>
          <w:sz w:val="28"/>
          <w:szCs w:val="28"/>
        </w:rPr>
        <w:t xml:space="preserve">связанных </w:t>
      </w:r>
      <w:r w:rsidR="000A0E8A">
        <w:rPr>
          <w:noProof/>
          <w:kern w:val="6"/>
          <w:sz w:val="28"/>
          <w:szCs w:val="28"/>
        </w:rPr>
        <w:t xml:space="preserve">с </w:t>
      </w:r>
      <w:r w:rsidR="00F10487">
        <w:rPr>
          <w:noProof/>
          <w:kern w:val="6"/>
          <w:sz w:val="28"/>
          <w:szCs w:val="28"/>
        </w:rPr>
        <w:t xml:space="preserve">необходимостью устранения рисков </w:t>
      </w:r>
      <w:r w:rsidR="000A0E8A">
        <w:rPr>
          <w:noProof/>
          <w:kern w:val="6"/>
          <w:sz w:val="28"/>
          <w:szCs w:val="28"/>
        </w:rPr>
        <w:t>нарушени</w:t>
      </w:r>
      <w:r w:rsidR="00F10487">
        <w:rPr>
          <w:noProof/>
          <w:kern w:val="6"/>
          <w:sz w:val="28"/>
          <w:szCs w:val="28"/>
        </w:rPr>
        <w:t>я</w:t>
      </w:r>
      <w:r w:rsidR="000A0E8A">
        <w:rPr>
          <w:noProof/>
          <w:kern w:val="6"/>
          <w:sz w:val="28"/>
          <w:szCs w:val="28"/>
        </w:rPr>
        <w:t xml:space="preserve"> антимонопольного законодательства.</w:t>
      </w:r>
      <w:proofErr w:type="gramEnd"/>
    </w:p>
    <w:p w:rsidR="005B09E6" w:rsidRPr="000A0E8A" w:rsidRDefault="00F766BA" w:rsidP="00F10487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noProof/>
          <w:kern w:val="6"/>
          <w:sz w:val="28"/>
          <w:szCs w:val="28"/>
        </w:rPr>
      </w:pPr>
      <w:r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Срок 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направления </w:t>
      </w:r>
      <w:r w:rsidR="000A0E8A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замечаний и 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предложений составляет </w:t>
      </w:r>
      <w:r w:rsidR="004539BE">
        <w:rPr>
          <w:rFonts w:ascii="Times New Roman" w:hAnsi="Times New Roman" w:cs="Times New Roman"/>
          <w:noProof/>
          <w:kern w:val="6"/>
          <w:sz w:val="28"/>
          <w:szCs w:val="28"/>
        </w:rPr>
        <w:t>пять</w:t>
      </w:r>
      <w:r w:rsidR="000A0E8A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</w:t>
      </w:r>
      <w:r w:rsidR="00FA1F99">
        <w:rPr>
          <w:rFonts w:ascii="Times New Roman" w:hAnsi="Times New Roman" w:cs="Times New Roman"/>
          <w:noProof/>
          <w:kern w:val="6"/>
          <w:sz w:val="28"/>
          <w:szCs w:val="28"/>
        </w:rPr>
        <w:t>рабочих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дней со дня размещения </w:t>
      </w:r>
      <w:r w:rsidR="00251FFD">
        <w:rPr>
          <w:rFonts w:ascii="Times New Roman" w:hAnsi="Times New Roman" w:cs="Times New Roman"/>
          <w:noProof/>
          <w:kern w:val="6"/>
          <w:sz w:val="28"/>
          <w:szCs w:val="28"/>
        </w:rPr>
        <w:t>уведомления</w:t>
      </w:r>
      <w:r w:rsidR="00F902D2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</w:t>
      </w:r>
      <w:r w:rsidR="00473DA4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на сайте</w:t>
      </w:r>
      <w:r w:rsidR="00607D4C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(до </w:t>
      </w:r>
      <w:r w:rsidR="00313144">
        <w:rPr>
          <w:rFonts w:ascii="Times New Roman" w:hAnsi="Times New Roman" w:cs="Times New Roman"/>
          <w:noProof/>
          <w:kern w:val="6"/>
          <w:sz w:val="28"/>
          <w:szCs w:val="28"/>
        </w:rPr>
        <w:t>1</w:t>
      </w:r>
      <w:r w:rsidR="00603261">
        <w:rPr>
          <w:rFonts w:ascii="Times New Roman" w:hAnsi="Times New Roman" w:cs="Times New Roman"/>
          <w:noProof/>
          <w:kern w:val="6"/>
          <w:sz w:val="28"/>
          <w:szCs w:val="28"/>
        </w:rPr>
        <w:t>6</w:t>
      </w:r>
      <w:r w:rsidR="00142DE0">
        <w:rPr>
          <w:rFonts w:ascii="Times New Roman" w:hAnsi="Times New Roman" w:cs="Times New Roman"/>
          <w:noProof/>
          <w:kern w:val="6"/>
          <w:sz w:val="28"/>
          <w:szCs w:val="28"/>
        </w:rPr>
        <w:t>.</w:t>
      </w:r>
      <w:r w:rsidR="00603261">
        <w:rPr>
          <w:rFonts w:ascii="Times New Roman" w:hAnsi="Times New Roman" w:cs="Times New Roman"/>
          <w:noProof/>
          <w:kern w:val="6"/>
          <w:sz w:val="28"/>
          <w:szCs w:val="28"/>
        </w:rPr>
        <w:t>04</w:t>
      </w:r>
      <w:r w:rsidR="00967263">
        <w:rPr>
          <w:rFonts w:ascii="Times New Roman" w:hAnsi="Times New Roman" w:cs="Times New Roman"/>
          <w:noProof/>
          <w:kern w:val="6"/>
          <w:sz w:val="28"/>
          <w:szCs w:val="28"/>
        </w:rPr>
        <w:t>.202</w:t>
      </w:r>
      <w:r w:rsidR="00912EBB">
        <w:rPr>
          <w:rFonts w:ascii="Times New Roman" w:hAnsi="Times New Roman" w:cs="Times New Roman"/>
          <w:noProof/>
          <w:kern w:val="6"/>
          <w:sz w:val="28"/>
          <w:szCs w:val="28"/>
        </w:rPr>
        <w:t>4</w:t>
      </w:r>
      <w:r w:rsidR="00967263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</w:t>
      </w:r>
      <w:r w:rsidR="00BE76FA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включительно</w:t>
      </w:r>
      <w:r w:rsidR="00607D4C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)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.</w:t>
      </w:r>
    </w:p>
    <w:p w:rsidR="00F766BA" w:rsidRPr="00EB00A4" w:rsidRDefault="00772FB7" w:rsidP="00F10487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noProof/>
          <w:kern w:val="6"/>
          <w:sz w:val="28"/>
          <w:szCs w:val="28"/>
        </w:rPr>
        <w:t>Контактная информация для напр</w:t>
      </w:r>
      <w:r w:rsidR="00131626">
        <w:rPr>
          <w:noProof/>
          <w:kern w:val="6"/>
          <w:sz w:val="28"/>
          <w:szCs w:val="28"/>
        </w:rPr>
        <w:t>а</w:t>
      </w:r>
      <w:r>
        <w:rPr>
          <w:noProof/>
          <w:kern w:val="6"/>
          <w:sz w:val="28"/>
          <w:szCs w:val="28"/>
        </w:rPr>
        <w:t xml:space="preserve">вления предложений по проекту: </w:t>
      </w:r>
      <w:r w:rsidRPr="00EB00A4">
        <w:rPr>
          <w:noProof/>
          <w:kern w:val="6"/>
          <w:sz w:val="28"/>
          <w:szCs w:val="28"/>
        </w:rPr>
        <w:t>министерство сельского хозяйства и продовольствия Кировской области</w:t>
      </w:r>
      <w:r>
        <w:rPr>
          <w:noProof/>
          <w:kern w:val="6"/>
          <w:sz w:val="28"/>
          <w:szCs w:val="28"/>
        </w:rPr>
        <w:t xml:space="preserve"> </w:t>
      </w:r>
      <w:r w:rsidR="001E2C04">
        <w:rPr>
          <w:noProof/>
          <w:kern w:val="6"/>
          <w:sz w:val="28"/>
          <w:szCs w:val="28"/>
        </w:rPr>
        <w:t>–</w:t>
      </w:r>
      <w:r w:rsidR="00F766BA" w:rsidRPr="00EB00A4">
        <w:rPr>
          <w:noProof/>
          <w:kern w:val="6"/>
          <w:sz w:val="28"/>
          <w:szCs w:val="28"/>
        </w:rPr>
        <w:t xml:space="preserve"> </w:t>
      </w:r>
      <w:r w:rsidR="00BD3F31" w:rsidRPr="00EB00A4">
        <w:rPr>
          <w:noProof/>
          <w:kern w:val="6"/>
          <w:sz w:val="28"/>
          <w:szCs w:val="28"/>
        </w:rPr>
        <w:t>6100</w:t>
      </w:r>
      <w:r w:rsidR="003E4B01">
        <w:rPr>
          <w:noProof/>
          <w:kern w:val="6"/>
          <w:sz w:val="28"/>
          <w:szCs w:val="28"/>
        </w:rPr>
        <w:t>2</w:t>
      </w:r>
      <w:r w:rsidR="00BD3F31" w:rsidRPr="00EB00A4">
        <w:rPr>
          <w:noProof/>
          <w:kern w:val="6"/>
          <w:sz w:val="28"/>
          <w:szCs w:val="28"/>
        </w:rPr>
        <w:t>0</w:t>
      </w:r>
      <w:r w:rsidR="00F766BA" w:rsidRPr="00EB00A4">
        <w:rPr>
          <w:noProof/>
          <w:kern w:val="6"/>
          <w:sz w:val="28"/>
          <w:szCs w:val="28"/>
        </w:rPr>
        <w:t xml:space="preserve">, </w:t>
      </w:r>
      <w:r w:rsidR="00BD3F31" w:rsidRPr="00EB00A4">
        <w:rPr>
          <w:noProof/>
          <w:kern w:val="6"/>
          <w:sz w:val="28"/>
          <w:szCs w:val="28"/>
        </w:rPr>
        <w:t>Кировская область</w:t>
      </w:r>
      <w:r w:rsidR="00F766BA" w:rsidRPr="00EB00A4">
        <w:rPr>
          <w:noProof/>
          <w:kern w:val="6"/>
          <w:sz w:val="28"/>
          <w:szCs w:val="28"/>
        </w:rPr>
        <w:t>, г.</w:t>
      </w:r>
      <w:r w:rsidR="00F41CBB" w:rsidRPr="00EB00A4">
        <w:rPr>
          <w:noProof/>
          <w:kern w:val="6"/>
          <w:sz w:val="28"/>
          <w:szCs w:val="28"/>
        </w:rPr>
        <w:t xml:space="preserve"> </w:t>
      </w:r>
      <w:r w:rsidR="00BD3F31" w:rsidRPr="00EB00A4">
        <w:rPr>
          <w:noProof/>
          <w:kern w:val="6"/>
          <w:sz w:val="28"/>
          <w:szCs w:val="28"/>
        </w:rPr>
        <w:t>Киров</w:t>
      </w:r>
      <w:r w:rsidR="00F766BA" w:rsidRPr="00EB00A4">
        <w:rPr>
          <w:noProof/>
          <w:kern w:val="6"/>
          <w:sz w:val="28"/>
          <w:szCs w:val="28"/>
        </w:rPr>
        <w:t>, ул.</w:t>
      </w:r>
      <w:r w:rsidR="00BD3F31" w:rsidRPr="00EB00A4">
        <w:rPr>
          <w:noProof/>
          <w:kern w:val="6"/>
          <w:sz w:val="28"/>
          <w:szCs w:val="28"/>
        </w:rPr>
        <w:t xml:space="preserve"> Дерендяева</w:t>
      </w:r>
      <w:r w:rsidR="00F766BA" w:rsidRPr="00EB00A4">
        <w:rPr>
          <w:noProof/>
          <w:kern w:val="6"/>
          <w:sz w:val="28"/>
          <w:szCs w:val="28"/>
        </w:rPr>
        <w:t>,</w:t>
      </w:r>
      <w:r w:rsidR="00BD3F31" w:rsidRPr="00EB00A4">
        <w:rPr>
          <w:noProof/>
          <w:kern w:val="6"/>
          <w:sz w:val="28"/>
          <w:szCs w:val="28"/>
        </w:rPr>
        <w:t xml:space="preserve"> 23</w:t>
      </w:r>
      <w:r w:rsidR="00962851" w:rsidRPr="00EB00A4">
        <w:rPr>
          <w:noProof/>
          <w:kern w:val="6"/>
          <w:sz w:val="28"/>
          <w:szCs w:val="28"/>
        </w:rPr>
        <w:t>,</w:t>
      </w:r>
      <w:r w:rsidR="00FC2E2F" w:rsidRPr="00EB00A4">
        <w:rPr>
          <w:noProof/>
          <w:kern w:val="6"/>
          <w:sz w:val="28"/>
          <w:szCs w:val="28"/>
        </w:rPr>
        <w:t xml:space="preserve"> кабинет </w:t>
      </w:r>
      <w:r w:rsidR="00DB3A78">
        <w:rPr>
          <w:noProof/>
          <w:kern w:val="6"/>
          <w:sz w:val="28"/>
          <w:szCs w:val="28"/>
        </w:rPr>
        <w:t>30</w:t>
      </w:r>
      <w:r w:rsidR="00CF7E2F">
        <w:rPr>
          <w:noProof/>
          <w:kern w:val="6"/>
          <w:sz w:val="28"/>
          <w:szCs w:val="28"/>
        </w:rPr>
        <w:t>2</w:t>
      </w:r>
      <w:r>
        <w:rPr>
          <w:noProof/>
          <w:kern w:val="6"/>
          <w:sz w:val="28"/>
          <w:szCs w:val="28"/>
        </w:rPr>
        <w:t xml:space="preserve">, телефон </w:t>
      </w:r>
      <w:r w:rsidR="00EA33DB">
        <w:rPr>
          <w:noProof/>
          <w:kern w:val="6"/>
          <w:sz w:val="28"/>
          <w:szCs w:val="28"/>
        </w:rPr>
        <w:t>27</w:t>
      </w:r>
      <w:r w:rsidR="008F5E8A">
        <w:rPr>
          <w:noProof/>
          <w:kern w:val="6"/>
          <w:sz w:val="28"/>
          <w:szCs w:val="28"/>
        </w:rPr>
        <w:t>-</w:t>
      </w:r>
      <w:r w:rsidR="00EA33DB">
        <w:rPr>
          <w:noProof/>
          <w:kern w:val="6"/>
          <w:sz w:val="28"/>
          <w:szCs w:val="28"/>
        </w:rPr>
        <w:t>27</w:t>
      </w:r>
      <w:r w:rsidR="008F5E8A">
        <w:rPr>
          <w:noProof/>
          <w:kern w:val="6"/>
          <w:sz w:val="28"/>
          <w:szCs w:val="28"/>
        </w:rPr>
        <w:t>-</w:t>
      </w:r>
      <w:r w:rsidR="00EA33DB">
        <w:rPr>
          <w:noProof/>
          <w:kern w:val="6"/>
          <w:sz w:val="28"/>
          <w:szCs w:val="28"/>
        </w:rPr>
        <w:t>38 доб. 388</w:t>
      </w:r>
      <w:r w:rsidR="00912EBB">
        <w:rPr>
          <w:noProof/>
          <w:kern w:val="6"/>
          <w:sz w:val="28"/>
          <w:szCs w:val="28"/>
        </w:rPr>
        <w:t>1</w:t>
      </w:r>
      <w:r>
        <w:rPr>
          <w:noProof/>
          <w:kern w:val="6"/>
          <w:sz w:val="28"/>
          <w:szCs w:val="28"/>
        </w:rPr>
        <w:t xml:space="preserve"> (</w:t>
      </w:r>
      <w:r w:rsidR="00912EBB">
        <w:rPr>
          <w:noProof/>
          <w:kern w:val="6"/>
          <w:sz w:val="28"/>
          <w:szCs w:val="28"/>
        </w:rPr>
        <w:t>главный специалист-эксперт</w:t>
      </w:r>
      <w:r w:rsidR="000A0E8A">
        <w:rPr>
          <w:noProof/>
          <w:kern w:val="6"/>
          <w:sz w:val="28"/>
          <w:szCs w:val="28"/>
        </w:rPr>
        <w:t xml:space="preserve"> </w:t>
      </w:r>
      <w:r>
        <w:rPr>
          <w:noProof/>
          <w:kern w:val="6"/>
          <w:sz w:val="28"/>
          <w:szCs w:val="28"/>
        </w:rPr>
        <w:t>отдела правового обеспечения</w:t>
      </w:r>
      <w:r w:rsidR="000A0E8A">
        <w:rPr>
          <w:noProof/>
          <w:kern w:val="6"/>
          <w:sz w:val="28"/>
          <w:szCs w:val="28"/>
        </w:rPr>
        <w:t xml:space="preserve"> </w:t>
      </w:r>
      <w:r w:rsidR="00912EBB">
        <w:rPr>
          <w:noProof/>
          <w:kern w:val="6"/>
          <w:sz w:val="28"/>
          <w:szCs w:val="28"/>
        </w:rPr>
        <w:t>Орлова Екатерина Алексеевна</w:t>
      </w:r>
      <w:r>
        <w:rPr>
          <w:noProof/>
          <w:kern w:val="6"/>
          <w:sz w:val="28"/>
          <w:szCs w:val="28"/>
        </w:rPr>
        <w:t>)</w:t>
      </w:r>
      <w:r w:rsidR="003E4B01">
        <w:rPr>
          <w:noProof/>
          <w:kern w:val="6"/>
          <w:sz w:val="28"/>
          <w:szCs w:val="28"/>
        </w:rPr>
        <w:t>,</w:t>
      </w:r>
      <w:r w:rsidR="00F766BA" w:rsidRPr="00EB00A4">
        <w:rPr>
          <w:noProof/>
          <w:kern w:val="6"/>
          <w:sz w:val="28"/>
          <w:szCs w:val="28"/>
        </w:rPr>
        <w:t xml:space="preserve"> </w:t>
      </w:r>
      <w:r w:rsidR="00382445">
        <w:rPr>
          <w:noProof/>
          <w:kern w:val="6"/>
          <w:sz w:val="28"/>
          <w:szCs w:val="28"/>
        </w:rPr>
        <w:t>а</w:t>
      </w:r>
      <w:r w:rsidR="00F766BA" w:rsidRPr="00EB00A4">
        <w:rPr>
          <w:noProof/>
          <w:kern w:val="6"/>
          <w:sz w:val="28"/>
          <w:szCs w:val="28"/>
        </w:rPr>
        <w:t>дрес электронной почты</w:t>
      </w:r>
      <w:r w:rsidR="00382445">
        <w:rPr>
          <w:noProof/>
          <w:kern w:val="6"/>
          <w:sz w:val="28"/>
          <w:szCs w:val="28"/>
        </w:rPr>
        <w:t xml:space="preserve"> </w:t>
      </w:r>
      <w:r w:rsidR="00E36071">
        <w:rPr>
          <w:noProof/>
          <w:kern w:val="6"/>
          <w:sz w:val="28"/>
          <w:szCs w:val="28"/>
        </w:rPr>
        <w:br/>
      </w:r>
      <w:r w:rsidR="00912EBB">
        <w:rPr>
          <w:sz w:val="28"/>
          <w:szCs w:val="28"/>
          <w:lang w:val="en-US"/>
        </w:rPr>
        <w:t>pravomcx</w:t>
      </w:r>
      <w:r w:rsidR="00912EBB" w:rsidRPr="00912EBB">
        <w:rPr>
          <w:sz w:val="28"/>
          <w:szCs w:val="28"/>
        </w:rPr>
        <w:t>43@</w:t>
      </w:r>
      <w:r w:rsidR="00912EBB">
        <w:rPr>
          <w:sz w:val="28"/>
          <w:szCs w:val="28"/>
          <w:lang w:val="en-US"/>
        </w:rPr>
        <w:t>mail</w:t>
      </w:r>
      <w:r w:rsidR="00912EBB" w:rsidRPr="00912EBB">
        <w:rPr>
          <w:sz w:val="28"/>
          <w:szCs w:val="28"/>
        </w:rPr>
        <w:t>.</w:t>
      </w:r>
      <w:r w:rsidR="00912EBB">
        <w:rPr>
          <w:sz w:val="28"/>
          <w:szCs w:val="28"/>
          <w:lang w:val="en-US"/>
        </w:rPr>
        <w:t>ru</w:t>
      </w:r>
      <w:r w:rsidR="00FC2E2F" w:rsidRPr="00B13723">
        <w:rPr>
          <w:color w:val="000000"/>
          <w:sz w:val="28"/>
          <w:szCs w:val="28"/>
        </w:rPr>
        <w:t>.</w:t>
      </w:r>
    </w:p>
    <w:p w:rsidR="00EB00A4" w:rsidRPr="00EB00A4" w:rsidRDefault="00EB00A4" w:rsidP="00F10487">
      <w:pPr>
        <w:suppressAutoHyphens/>
        <w:spacing w:line="360" w:lineRule="exact"/>
        <w:ind w:firstLine="709"/>
        <w:jc w:val="both"/>
        <w:rPr>
          <w:noProof/>
          <w:kern w:val="6"/>
          <w:sz w:val="28"/>
          <w:szCs w:val="28"/>
        </w:rPr>
      </w:pPr>
      <w:r w:rsidRPr="00EB00A4">
        <w:rPr>
          <w:sz w:val="28"/>
          <w:szCs w:val="28"/>
        </w:rPr>
        <w:t xml:space="preserve">Министерство сельского хозяйства и продовольствия Кировской области не позднее </w:t>
      </w:r>
      <w:r w:rsidR="0063702E">
        <w:rPr>
          <w:sz w:val="28"/>
          <w:szCs w:val="28"/>
        </w:rPr>
        <w:t>10</w:t>
      </w:r>
      <w:r w:rsidR="000A0E8A">
        <w:rPr>
          <w:sz w:val="28"/>
          <w:szCs w:val="28"/>
        </w:rPr>
        <w:t xml:space="preserve"> рабочих дней со дня истечения срока направления замечаний и предложений рассматривает поступившие </w:t>
      </w:r>
      <w:r w:rsidR="00D56EA7">
        <w:rPr>
          <w:sz w:val="28"/>
          <w:szCs w:val="28"/>
        </w:rPr>
        <w:t xml:space="preserve">замечания и </w:t>
      </w:r>
      <w:r w:rsidR="000A0E8A">
        <w:rPr>
          <w:sz w:val="28"/>
          <w:szCs w:val="28"/>
        </w:rPr>
        <w:t xml:space="preserve">предложения, составляет сводный отчет с информацией о целесообразности (нецелесообразности) внесения предлагаемых изменений и предоставляет его министру. Сводный отчет и решение о необходимости (отсутствии необходимости) внесения в </w:t>
      </w:r>
      <w:r w:rsidR="006019A7">
        <w:rPr>
          <w:sz w:val="28"/>
          <w:szCs w:val="28"/>
        </w:rPr>
        <w:t xml:space="preserve">проект </w:t>
      </w:r>
      <w:r w:rsidR="000A0E8A">
        <w:rPr>
          <w:sz w:val="28"/>
          <w:szCs w:val="28"/>
        </w:rPr>
        <w:t>предлагаемых изменений будут размещены на официальном сайте министерства сельского хозяйства и продовольствия Кировской области в сети Интернет.</w:t>
      </w:r>
    </w:p>
    <w:p w:rsidR="007E744E" w:rsidRDefault="007E744E" w:rsidP="00F10487">
      <w:pPr>
        <w:spacing w:line="360" w:lineRule="exact"/>
        <w:rPr>
          <w:sz w:val="28"/>
          <w:szCs w:val="28"/>
        </w:rPr>
      </w:pPr>
    </w:p>
    <w:p w:rsidR="007E744E" w:rsidRPr="00EB00A4" w:rsidRDefault="007E744E" w:rsidP="00F10487">
      <w:pPr>
        <w:spacing w:line="360" w:lineRule="exact"/>
        <w:rPr>
          <w:sz w:val="28"/>
          <w:szCs w:val="28"/>
        </w:rPr>
      </w:pPr>
    </w:p>
    <w:p w:rsidR="00543DEA" w:rsidRDefault="00603261" w:rsidP="00543DE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м</w:t>
      </w:r>
      <w:r w:rsidR="00543DEA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r w:rsidR="00543DEA">
        <w:rPr>
          <w:sz w:val="28"/>
          <w:szCs w:val="28"/>
        </w:rPr>
        <w:t xml:space="preserve"> сельского хозяйства и</w:t>
      </w:r>
    </w:p>
    <w:p w:rsidR="00543DEA" w:rsidRPr="00EB00A4" w:rsidRDefault="00543DEA" w:rsidP="00ED743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продовольствия Кировской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32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D7436">
        <w:rPr>
          <w:sz w:val="28"/>
          <w:szCs w:val="28"/>
        </w:rPr>
        <w:t xml:space="preserve">  </w:t>
      </w:r>
      <w:r w:rsidR="00BE6AC2">
        <w:rPr>
          <w:sz w:val="28"/>
          <w:szCs w:val="28"/>
        </w:rPr>
        <w:t xml:space="preserve"> </w:t>
      </w:r>
      <w:r w:rsidR="00ED7436">
        <w:rPr>
          <w:sz w:val="28"/>
          <w:szCs w:val="28"/>
        </w:rPr>
        <w:t xml:space="preserve">  </w:t>
      </w:r>
      <w:r w:rsidR="00603261">
        <w:rPr>
          <w:sz w:val="28"/>
          <w:szCs w:val="28"/>
        </w:rPr>
        <w:t>В.Г. Огородов</w:t>
      </w:r>
    </w:p>
    <w:sectPr w:rsidR="00543DEA" w:rsidRPr="00EB00A4" w:rsidSect="00ED7436">
      <w:headerReference w:type="default" r:id="rId7"/>
      <w:headerReference w:type="first" r:id="rId8"/>
      <w:pgSz w:w="11906" w:h="16838"/>
      <w:pgMar w:top="709" w:right="991" w:bottom="1135" w:left="1559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071" w:rsidRDefault="00E36071" w:rsidP="009D166C">
      <w:r>
        <w:separator/>
      </w:r>
    </w:p>
  </w:endnote>
  <w:endnote w:type="continuationSeparator" w:id="0">
    <w:p w:rsidR="00E36071" w:rsidRDefault="00E36071" w:rsidP="009D1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071" w:rsidRDefault="00E36071" w:rsidP="009D166C">
      <w:r>
        <w:separator/>
      </w:r>
    </w:p>
  </w:footnote>
  <w:footnote w:type="continuationSeparator" w:id="0">
    <w:p w:rsidR="00E36071" w:rsidRDefault="00E36071" w:rsidP="009D16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071" w:rsidRDefault="00E36071">
    <w:pPr>
      <w:pStyle w:val="a6"/>
      <w:jc w:val="center"/>
    </w:pPr>
  </w:p>
  <w:p w:rsidR="00E36071" w:rsidRDefault="00E3607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071" w:rsidRDefault="003E740D">
    <w:pPr>
      <w:pStyle w:val="a6"/>
      <w:jc w:val="center"/>
    </w:pPr>
    <w:fldSimple w:instr="PAGE   \* MERGEFORMAT">
      <w:r w:rsidR="00E36071" w:rsidRPr="00347AAD">
        <w:rPr>
          <w:noProof/>
        </w:rPr>
        <w:t>1</w:t>
      </w:r>
    </w:fldSimple>
  </w:p>
  <w:p w:rsidR="00E36071" w:rsidRDefault="00E360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7A2F"/>
    <w:multiLevelType w:val="hybridMultilevel"/>
    <w:tmpl w:val="227661B4"/>
    <w:lvl w:ilvl="0" w:tplc="0E088C9E">
      <w:start w:val="1"/>
      <w:numFmt w:val="decimal"/>
      <w:lvlText w:val="%1."/>
      <w:lvlJc w:val="left"/>
      <w:pPr>
        <w:ind w:left="1069" w:hanging="360"/>
      </w:pPr>
      <w:rPr>
        <w:rFonts w:cs="Courier New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5D5"/>
    <w:rsid w:val="00004677"/>
    <w:rsid w:val="00015C8F"/>
    <w:rsid w:val="000229CF"/>
    <w:rsid w:val="00022CD5"/>
    <w:rsid w:val="000234BE"/>
    <w:rsid w:val="00023E4F"/>
    <w:rsid w:val="00024436"/>
    <w:rsid w:val="000311BE"/>
    <w:rsid w:val="00031534"/>
    <w:rsid w:val="00033A72"/>
    <w:rsid w:val="00041F17"/>
    <w:rsid w:val="00047F95"/>
    <w:rsid w:val="00052C17"/>
    <w:rsid w:val="0006292D"/>
    <w:rsid w:val="00064C3E"/>
    <w:rsid w:val="00065E94"/>
    <w:rsid w:val="000716E0"/>
    <w:rsid w:val="000751D5"/>
    <w:rsid w:val="0007572B"/>
    <w:rsid w:val="00081F9B"/>
    <w:rsid w:val="00082D5C"/>
    <w:rsid w:val="00086B7E"/>
    <w:rsid w:val="00090C06"/>
    <w:rsid w:val="00094F5D"/>
    <w:rsid w:val="000975C8"/>
    <w:rsid w:val="000A0DFA"/>
    <w:rsid w:val="000A0E8A"/>
    <w:rsid w:val="000A23D7"/>
    <w:rsid w:val="000A387B"/>
    <w:rsid w:val="000A4DF9"/>
    <w:rsid w:val="000A7E71"/>
    <w:rsid w:val="000B08EA"/>
    <w:rsid w:val="000B1387"/>
    <w:rsid w:val="000B168E"/>
    <w:rsid w:val="000B1E74"/>
    <w:rsid w:val="000B332C"/>
    <w:rsid w:val="000C1AAF"/>
    <w:rsid w:val="000C36CA"/>
    <w:rsid w:val="000C3AE2"/>
    <w:rsid w:val="000C5577"/>
    <w:rsid w:val="000C5BD8"/>
    <w:rsid w:val="000C646C"/>
    <w:rsid w:val="000C72C7"/>
    <w:rsid w:val="000C7715"/>
    <w:rsid w:val="000D6DB7"/>
    <w:rsid w:val="000E1640"/>
    <w:rsid w:val="000E193F"/>
    <w:rsid w:val="000E4F72"/>
    <w:rsid w:val="000E5AB4"/>
    <w:rsid w:val="000F5AD9"/>
    <w:rsid w:val="0011080F"/>
    <w:rsid w:val="00114C07"/>
    <w:rsid w:val="0012402B"/>
    <w:rsid w:val="001254F4"/>
    <w:rsid w:val="00125D1D"/>
    <w:rsid w:val="00125DBB"/>
    <w:rsid w:val="00131626"/>
    <w:rsid w:val="001400A6"/>
    <w:rsid w:val="00141869"/>
    <w:rsid w:val="00142DE0"/>
    <w:rsid w:val="00145E04"/>
    <w:rsid w:val="001470D0"/>
    <w:rsid w:val="001479AB"/>
    <w:rsid w:val="00152FAE"/>
    <w:rsid w:val="00153F27"/>
    <w:rsid w:val="00155868"/>
    <w:rsid w:val="001567E0"/>
    <w:rsid w:val="00157266"/>
    <w:rsid w:val="00157A94"/>
    <w:rsid w:val="001640A2"/>
    <w:rsid w:val="00164CBD"/>
    <w:rsid w:val="00167C69"/>
    <w:rsid w:val="00170661"/>
    <w:rsid w:val="00170CF0"/>
    <w:rsid w:val="001756C5"/>
    <w:rsid w:val="00177996"/>
    <w:rsid w:val="00182ADF"/>
    <w:rsid w:val="00183752"/>
    <w:rsid w:val="00185CF0"/>
    <w:rsid w:val="00186964"/>
    <w:rsid w:val="001930FE"/>
    <w:rsid w:val="00196095"/>
    <w:rsid w:val="0019715D"/>
    <w:rsid w:val="00197447"/>
    <w:rsid w:val="001A25C3"/>
    <w:rsid w:val="001A2783"/>
    <w:rsid w:val="001A37DC"/>
    <w:rsid w:val="001A458B"/>
    <w:rsid w:val="001B3B26"/>
    <w:rsid w:val="001B716A"/>
    <w:rsid w:val="001B7E7E"/>
    <w:rsid w:val="001C3BA6"/>
    <w:rsid w:val="001C7CFE"/>
    <w:rsid w:val="001D175D"/>
    <w:rsid w:val="001D47AB"/>
    <w:rsid w:val="001D4ACF"/>
    <w:rsid w:val="001E109C"/>
    <w:rsid w:val="001E23A8"/>
    <w:rsid w:val="001E2C04"/>
    <w:rsid w:val="001E3966"/>
    <w:rsid w:val="001E396E"/>
    <w:rsid w:val="001E66F6"/>
    <w:rsid w:val="001F30BD"/>
    <w:rsid w:val="001F5118"/>
    <w:rsid w:val="001F5CFB"/>
    <w:rsid w:val="001F7C86"/>
    <w:rsid w:val="002008B9"/>
    <w:rsid w:val="00200ECF"/>
    <w:rsid w:val="0020127F"/>
    <w:rsid w:val="0020132C"/>
    <w:rsid w:val="00207171"/>
    <w:rsid w:val="00207D07"/>
    <w:rsid w:val="00216412"/>
    <w:rsid w:val="00217673"/>
    <w:rsid w:val="002241BE"/>
    <w:rsid w:val="0022444C"/>
    <w:rsid w:val="00225E36"/>
    <w:rsid w:val="002323D9"/>
    <w:rsid w:val="00235F70"/>
    <w:rsid w:val="00240F30"/>
    <w:rsid w:val="00251FFD"/>
    <w:rsid w:val="00256330"/>
    <w:rsid w:val="00260A9C"/>
    <w:rsid w:val="0026182C"/>
    <w:rsid w:val="002620A4"/>
    <w:rsid w:val="00262658"/>
    <w:rsid w:val="002646DC"/>
    <w:rsid w:val="00264843"/>
    <w:rsid w:val="002734D4"/>
    <w:rsid w:val="00275B03"/>
    <w:rsid w:val="002765F2"/>
    <w:rsid w:val="00277367"/>
    <w:rsid w:val="00280380"/>
    <w:rsid w:val="00280BE4"/>
    <w:rsid w:val="00286E6A"/>
    <w:rsid w:val="00292D65"/>
    <w:rsid w:val="00293C3A"/>
    <w:rsid w:val="0029500A"/>
    <w:rsid w:val="002973B3"/>
    <w:rsid w:val="002A1891"/>
    <w:rsid w:val="002A2750"/>
    <w:rsid w:val="002A743A"/>
    <w:rsid w:val="002B00E6"/>
    <w:rsid w:val="002B04A3"/>
    <w:rsid w:val="002B0575"/>
    <w:rsid w:val="002B31B9"/>
    <w:rsid w:val="002B45D5"/>
    <w:rsid w:val="002B5792"/>
    <w:rsid w:val="002C3352"/>
    <w:rsid w:val="002D4E50"/>
    <w:rsid w:val="002D6B36"/>
    <w:rsid w:val="002E02E6"/>
    <w:rsid w:val="002E120D"/>
    <w:rsid w:val="002E1E97"/>
    <w:rsid w:val="002E25B6"/>
    <w:rsid w:val="00305C0B"/>
    <w:rsid w:val="00311262"/>
    <w:rsid w:val="00313144"/>
    <w:rsid w:val="0031407B"/>
    <w:rsid w:val="0031630A"/>
    <w:rsid w:val="0032769A"/>
    <w:rsid w:val="00331800"/>
    <w:rsid w:val="003322B2"/>
    <w:rsid w:val="003341A5"/>
    <w:rsid w:val="00335AAC"/>
    <w:rsid w:val="003372F5"/>
    <w:rsid w:val="003449EE"/>
    <w:rsid w:val="0034643A"/>
    <w:rsid w:val="00347AAD"/>
    <w:rsid w:val="00350367"/>
    <w:rsid w:val="00353F1B"/>
    <w:rsid w:val="0036309A"/>
    <w:rsid w:val="003646CE"/>
    <w:rsid w:val="003649CC"/>
    <w:rsid w:val="00370540"/>
    <w:rsid w:val="00375F7B"/>
    <w:rsid w:val="00377E6F"/>
    <w:rsid w:val="00382445"/>
    <w:rsid w:val="0038317B"/>
    <w:rsid w:val="00383352"/>
    <w:rsid w:val="00384252"/>
    <w:rsid w:val="00384C9C"/>
    <w:rsid w:val="00392730"/>
    <w:rsid w:val="00394C42"/>
    <w:rsid w:val="00396C22"/>
    <w:rsid w:val="003A1DA2"/>
    <w:rsid w:val="003A2818"/>
    <w:rsid w:val="003A6F48"/>
    <w:rsid w:val="003B0390"/>
    <w:rsid w:val="003B6B8F"/>
    <w:rsid w:val="003C311D"/>
    <w:rsid w:val="003C45D9"/>
    <w:rsid w:val="003C50EF"/>
    <w:rsid w:val="003C51FD"/>
    <w:rsid w:val="003D137A"/>
    <w:rsid w:val="003D4C90"/>
    <w:rsid w:val="003D50E0"/>
    <w:rsid w:val="003D50E4"/>
    <w:rsid w:val="003E4B01"/>
    <w:rsid w:val="003E5568"/>
    <w:rsid w:val="003E6D75"/>
    <w:rsid w:val="003E740D"/>
    <w:rsid w:val="003F65E4"/>
    <w:rsid w:val="004015E7"/>
    <w:rsid w:val="00402179"/>
    <w:rsid w:val="00402C15"/>
    <w:rsid w:val="00404D32"/>
    <w:rsid w:val="00404D70"/>
    <w:rsid w:val="00411F0B"/>
    <w:rsid w:val="00413494"/>
    <w:rsid w:val="00413DDB"/>
    <w:rsid w:val="0042084A"/>
    <w:rsid w:val="00420C21"/>
    <w:rsid w:val="00421DAB"/>
    <w:rsid w:val="00422968"/>
    <w:rsid w:val="0042483B"/>
    <w:rsid w:val="004332D0"/>
    <w:rsid w:val="00443D54"/>
    <w:rsid w:val="00444BBB"/>
    <w:rsid w:val="004461E6"/>
    <w:rsid w:val="00451D9D"/>
    <w:rsid w:val="00452DAA"/>
    <w:rsid w:val="004539BE"/>
    <w:rsid w:val="0046160F"/>
    <w:rsid w:val="00462B26"/>
    <w:rsid w:val="00466953"/>
    <w:rsid w:val="004705BD"/>
    <w:rsid w:val="00473DA4"/>
    <w:rsid w:val="00490F36"/>
    <w:rsid w:val="004947A2"/>
    <w:rsid w:val="00497A95"/>
    <w:rsid w:val="00497EFE"/>
    <w:rsid w:val="004A0626"/>
    <w:rsid w:val="004A4043"/>
    <w:rsid w:val="004A46A4"/>
    <w:rsid w:val="004A6102"/>
    <w:rsid w:val="004A6DDF"/>
    <w:rsid w:val="004B30BA"/>
    <w:rsid w:val="004C4614"/>
    <w:rsid w:val="004C4A05"/>
    <w:rsid w:val="004C52DB"/>
    <w:rsid w:val="004D18BF"/>
    <w:rsid w:val="004D46F8"/>
    <w:rsid w:val="004E2306"/>
    <w:rsid w:val="004E43EA"/>
    <w:rsid w:val="004E7580"/>
    <w:rsid w:val="004F2542"/>
    <w:rsid w:val="004F61B7"/>
    <w:rsid w:val="00502562"/>
    <w:rsid w:val="00511F3A"/>
    <w:rsid w:val="00516476"/>
    <w:rsid w:val="005252B3"/>
    <w:rsid w:val="005302ED"/>
    <w:rsid w:val="00534C43"/>
    <w:rsid w:val="005363FA"/>
    <w:rsid w:val="005379DA"/>
    <w:rsid w:val="00543DEA"/>
    <w:rsid w:val="00546298"/>
    <w:rsid w:val="00546DEE"/>
    <w:rsid w:val="005510CE"/>
    <w:rsid w:val="005745F6"/>
    <w:rsid w:val="00575BBB"/>
    <w:rsid w:val="00577DB5"/>
    <w:rsid w:val="005802D4"/>
    <w:rsid w:val="005809E1"/>
    <w:rsid w:val="0058605C"/>
    <w:rsid w:val="005909BF"/>
    <w:rsid w:val="005918F5"/>
    <w:rsid w:val="005A0CCE"/>
    <w:rsid w:val="005A0E29"/>
    <w:rsid w:val="005A1A28"/>
    <w:rsid w:val="005A1F94"/>
    <w:rsid w:val="005A2FC7"/>
    <w:rsid w:val="005B09E6"/>
    <w:rsid w:val="005B3A2E"/>
    <w:rsid w:val="005B69DB"/>
    <w:rsid w:val="005C058B"/>
    <w:rsid w:val="005C161E"/>
    <w:rsid w:val="005C2974"/>
    <w:rsid w:val="005C2F6F"/>
    <w:rsid w:val="005D55FC"/>
    <w:rsid w:val="005E71A7"/>
    <w:rsid w:val="005F2826"/>
    <w:rsid w:val="005F2C73"/>
    <w:rsid w:val="0060127E"/>
    <w:rsid w:val="006019A7"/>
    <w:rsid w:val="00603261"/>
    <w:rsid w:val="00603295"/>
    <w:rsid w:val="0060686C"/>
    <w:rsid w:val="00607D4C"/>
    <w:rsid w:val="0061106C"/>
    <w:rsid w:val="00613D74"/>
    <w:rsid w:val="00624723"/>
    <w:rsid w:val="00624D13"/>
    <w:rsid w:val="00627851"/>
    <w:rsid w:val="00627BCC"/>
    <w:rsid w:val="00631226"/>
    <w:rsid w:val="00633253"/>
    <w:rsid w:val="006337E9"/>
    <w:rsid w:val="0063702E"/>
    <w:rsid w:val="006454BB"/>
    <w:rsid w:val="0065195B"/>
    <w:rsid w:val="006535D6"/>
    <w:rsid w:val="0065381B"/>
    <w:rsid w:val="00653BB4"/>
    <w:rsid w:val="006541AC"/>
    <w:rsid w:val="00662EE7"/>
    <w:rsid w:val="00664621"/>
    <w:rsid w:val="00665420"/>
    <w:rsid w:val="006655E4"/>
    <w:rsid w:val="00672BFE"/>
    <w:rsid w:val="006758A1"/>
    <w:rsid w:val="00676D79"/>
    <w:rsid w:val="00677B4E"/>
    <w:rsid w:val="00677CF9"/>
    <w:rsid w:val="00682BF6"/>
    <w:rsid w:val="006931D9"/>
    <w:rsid w:val="006935D3"/>
    <w:rsid w:val="006965EA"/>
    <w:rsid w:val="00697A24"/>
    <w:rsid w:val="006A0126"/>
    <w:rsid w:val="006A06F0"/>
    <w:rsid w:val="006A10DE"/>
    <w:rsid w:val="006A4B98"/>
    <w:rsid w:val="006B3A10"/>
    <w:rsid w:val="006B52B1"/>
    <w:rsid w:val="006C1AF3"/>
    <w:rsid w:val="006C1D5D"/>
    <w:rsid w:val="006C457F"/>
    <w:rsid w:val="006C5D25"/>
    <w:rsid w:val="006C6FA4"/>
    <w:rsid w:val="006D093E"/>
    <w:rsid w:val="006D1C0F"/>
    <w:rsid w:val="006D498A"/>
    <w:rsid w:val="006D515E"/>
    <w:rsid w:val="006D6A81"/>
    <w:rsid w:val="006D6D3F"/>
    <w:rsid w:val="006D780E"/>
    <w:rsid w:val="006E058B"/>
    <w:rsid w:val="006E108A"/>
    <w:rsid w:val="006F120F"/>
    <w:rsid w:val="006F5123"/>
    <w:rsid w:val="007007A7"/>
    <w:rsid w:val="0070131B"/>
    <w:rsid w:val="00702540"/>
    <w:rsid w:val="007043FD"/>
    <w:rsid w:val="00704EDF"/>
    <w:rsid w:val="00706381"/>
    <w:rsid w:val="00707B01"/>
    <w:rsid w:val="007108A7"/>
    <w:rsid w:val="00714353"/>
    <w:rsid w:val="00725657"/>
    <w:rsid w:val="00736E7F"/>
    <w:rsid w:val="00741771"/>
    <w:rsid w:val="00746990"/>
    <w:rsid w:val="007570CF"/>
    <w:rsid w:val="00757D1E"/>
    <w:rsid w:val="007611AA"/>
    <w:rsid w:val="00764F0F"/>
    <w:rsid w:val="00765BE0"/>
    <w:rsid w:val="00772FB7"/>
    <w:rsid w:val="007768B0"/>
    <w:rsid w:val="007823C7"/>
    <w:rsid w:val="00782BB7"/>
    <w:rsid w:val="00784D5F"/>
    <w:rsid w:val="00785E01"/>
    <w:rsid w:val="007860A5"/>
    <w:rsid w:val="007920C8"/>
    <w:rsid w:val="00792F9E"/>
    <w:rsid w:val="00797193"/>
    <w:rsid w:val="007A7DA3"/>
    <w:rsid w:val="007B0208"/>
    <w:rsid w:val="007B4291"/>
    <w:rsid w:val="007B7DC6"/>
    <w:rsid w:val="007D1B1D"/>
    <w:rsid w:val="007D5071"/>
    <w:rsid w:val="007D74D9"/>
    <w:rsid w:val="007E234F"/>
    <w:rsid w:val="007E744E"/>
    <w:rsid w:val="007F01B0"/>
    <w:rsid w:val="007F2E7C"/>
    <w:rsid w:val="00802690"/>
    <w:rsid w:val="00805D0D"/>
    <w:rsid w:val="0081458B"/>
    <w:rsid w:val="008146D2"/>
    <w:rsid w:val="00814ED8"/>
    <w:rsid w:val="00815771"/>
    <w:rsid w:val="0082724F"/>
    <w:rsid w:val="00827F6A"/>
    <w:rsid w:val="008324B1"/>
    <w:rsid w:val="00832BDE"/>
    <w:rsid w:val="008334FE"/>
    <w:rsid w:val="00840FB0"/>
    <w:rsid w:val="00847A22"/>
    <w:rsid w:val="00850F89"/>
    <w:rsid w:val="00855356"/>
    <w:rsid w:val="00856849"/>
    <w:rsid w:val="00862BB1"/>
    <w:rsid w:val="0086364E"/>
    <w:rsid w:val="00864F39"/>
    <w:rsid w:val="008654C8"/>
    <w:rsid w:val="00866500"/>
    <w:rsid w:val="00870220"/>
    <w:rsid w:val="00870A8D"/>
    <w:rsid w:val="00871060"/>
    <w:rsid w:val="008723DB"/>
    <w:rsid w:val="00873CF1"/>
    <w:rsid w:val="00874E4F"/>
    <w:rsid w:val="0088212C"/>
    <w:rsid w:val="0089044E"/>
    <w:rsid w:val="00892179"/>
    <w:rsid w:val="00895A09"/>
    <w:rsid w:val="00895E30"/>
    <w:rsid w:val="00895FB5"/>
    <w:rsid w:val="008A1813"/>
    <w:rsid w:val="008A23C4"/>
    <w:rsid w:val="008A3124"/>
    <w:rsid w:val="008A5071"/>
    <w:rsid w:val="008A6C9C"/>
    <w:rsid w:val="008B300B"/>
    <w:rsid w:val="008B56C9"/>
    <w:rsid w:val="008B5B40"/>
    <w:rsid w:val="008B692F"/>
    <w:rsid w:val="008B7E96"/>
    <w:rsid w:val="008C238F"/>
    <w:rsid w:val="008C7E33"/>
    <w:rsid w:val="008D3265"/>
    <w:rsid w:val="008D5060"/>
    <w:rsid w:val="008E1D27"/>
    <w:rsid w:val="008E54D8"/>
    <w:rsid w:val="008E767E"/>
    <w:rsid w:val="008F061D"/>
    <w:rsid w:val="008F16C4"/>
    <w:rsid w:val="008F2D95"/>
    <w:rsid w:val="008F2F4D"/>
    <w:rsid w:val="008F5E8A"/>
    <w:rsid w:val="00904E77"/>
    <w:rsid w:val="00912EBB"/>
    <w:rsid w:val="00913ED3"/>
    <w:rsid w:val="00920252"/>
    <w:rsid w:val="00924CAA"/>
    <w:rsid w:val="00943920"/>
    <w:rsid w:val="009555B8"/>
    <w:rsid w:val="009568E9"/>
    <w:rsid w:val="00957181"/>
    <w:rsid w:val="0096053F"/>
    <w:rsid w:val="00962851"/>
    <w:rsid w:val="00967263"/>
    <w:rsid w:val="00975823"/>
    <w:rsid w:val="00975883"/>
    <w:rsid w:val="00980314"/>
    <w:rsid w:val="00980FBB"/>
    <w:rsid w:val="009819B4"/>
    <w:rsid w:val="00983FFC"/>
    <w:rsid w:val="009905DF"/>
    <w:rsid w:val="00992E82"/>
    <w:rsid w:val="0099438C"/>
    <w:rsid w:val="009952E9"/>
    <w:rsid w:val="009A53F2"/>
    <w:rsid w:val="009A6029"/>
    <w:rsid w:val="009A7F62"/>
    <w:rsid w:val="009B1806"/>
    <w:rsid w:val="009B4230"/>
    <w:rsid w:val="009B5353"/>
    <w:rsid w:val="009C0E89"/>
    <w:rsid w:val="009C7FC5"/>
    <w:rsid w:val="009D166C"/>
    <w:rsid w:val="009D1E36"/>
    <w:rsid w:val="009D23E9"/>
    <w:rsid w:val="009D2C76"/>
    <w:rsid w:val="009D3742"/>
    <w:rsid w:val="009D684C"/>
    <w:rsid w:val="009E3D1E"/>
    <w:rsid w:val="009E7E06"/>
    <w:rsid w:val="009F4707"/>
    <w:rsid w:val="009F6A4A"/>
    <w:rsid w:val="009F7D19"/>
    <w:rsid w:val="00A03A48"/>
    <w:rsid w:val="00A05271"/>
    <w:rsid w:val="00A2156F"/>
    <w:rsid w:val="00A21B74"/>
    <w:rsid w:val="00A30370"/>
    <w:rsid w:val="00A33290"/>
    <w:rsid w:val="00A3366E"/>
    <w:rsid w:val="00A35D68"/>
    <w:rsid w:val="00A40824"/>
    <w:rsid w:val="00A41B1A"/>
    <w:rsid w:val="00A41DFD"/>
    <w:rsid w:val="00A507A9"/>
    <w:rsid w:val="00A517C9"/>
    <w:rsid w:val="00A521DF"/>
    <w:rsid w:val="00A535FE"/>
    <w:rsid w:val="00A55F50"/>
    <w:rsid w:val="00A55F56"/>
    <w:rsid w:val="00A62222"/>
    <w:rsid w:val="00A62F31"/>
    <w:rsid w:val="00A647FB"/>
    <w:rsid w:val="00A64F90"/>
    <w:rsid w:val="00A66AE8"/>
    <w:rsid w:val="00A66CB0"/>
    <w:rsid w:val="00A708BD"/>
    <w:rsid w:val="00A71AA8"/>
    <w:rsid w:val="00A8174A"/>
    <w:rsid w:val="00A83847"/>
    <w:rsid w:val="00A84978"/>
    <w:rsid w:val="00A85C39"/>
    <w:rsid w:val="00A8627B"/>
    <w:rsid w:val="00A86794"/>
    <w:rsid w:val="00A870D0"/>
    <w:rsid w:val="00A91F3D"/>
    <w:rsid w:val="00A92517"/>
    <w:rsid w:val="00A9378C"/>
    <w:rsid w:val="00A94A8B"/>
    <w:rsid w:val="00A95510"/>
    <w:rsid w:val="00A95AF5"/>
    <w:rsid w:val="00A972BB"/>
    <w:rsid w:val="00AA352E"/>
    <w:rsid w:val="00AB12EE"/>
    <w:rsid w:val="00AC19FA"/>
    <w:rsid w:val="00AC2631"/>
    <w:rsid w:val="00AC37B7"/>
    <w:rsid w:val="00AD0143"/>
    <w:rsid w:val="00AD163A"/>
    <w:rsid w:val="00AD3EE7"/>
    <w:rsid w:val="00AD5B90"/>
    <w:rsid w:val="00AD64E9"/>
    <w:rsid w:val="00AD69ED"/>
    <w:rsid w:val="00AD7D5C"/>
    <w:rsid w:val="00AE0A2C"/>
    <w:rsid w:val="00AE2736"/>
    <w:rsid w:val="00AE4336"/>
    <w:rsid w:val="00AE4D4A"/>
    <w:rsid w:val="00AE50D8"/>
    <w:rsid w:val="00AE674A"/>
    <w:rsid w:val="00AF443B"/>
    <w:rsid w:val="00AF448A"/>
    <w:rsid w:val="00AF55D4"/>
    <w:rsid w:val="00B02857"/>
    <w:rsid w:val="00B02F7F"/>
    <w:rsid w:val="00B04E30"/>
    <w:rsid w:val="00B13723"/>
    <w:rsid w:val="00B13B81"/>
    <w:rsid w:val="00B16643"/>
    <w:rsid w:val="00B27D7C"/>
    <w:rsid w:val="00B35E31"/>
    <w:rsid w:val="00B36267"/>
    <w:rsid w:val="00B37626"/>
    <w:rsid w:val="00B4052A"/>
    <w:rsid w:val="00B40742"/>
    <w:rsid w:val="00B408DA"/>
    <w:rsid w:val="00B50952"/>
    <w:rsid w:val="00B51C2D"/>
    <w:rsid w:val="00B57827"/>
    <w:rsid w:val="00B70ADA"/>
    <w:rsid w:val="00B735E2"/>
    <w:rsid w:val="00B73791"/>
    <w:rsid w:val="00B75351"/>
    <w:rsid w:val="00B84688"/>
    <w:rsid w:val="00B90AF8"/>
    <w:rsid w:val="00B91EBC"/>
    <w:rsid w:val="00B92905"/>
    <w:rsid w:val="00B94F85"/>
    <w:rsid w:val="00B97034"/>
    <w:rsid w:val="00BA595A"/>
    <w:rsid w:val="00BA5B21"/>
    <w:rsid w:val="00BA71AD"/>
    <w:rsid w:val="00BC079C"/>
    <w:rsid w:val="00BC232A"/>
    <w:rsid w:val="00BC4BAD"/>
    <w:rsid w:val="00BC6618"/>
    <w:rsid w:val="00BD02FA"/>
    <w:rsid w:val="00BD0905"/>
    <w:rsid w:val="00BD1D4E"/>
    <w:rsid w:val="00BD3F31"/>
    <w:rsid w:val="00BD7ED7"/>
    <w:rsid w:val="00BD7FE3"/>
    <w:rsid w:val="00BE6AC2"/>
    <w:rsid w:val="00BE76FA"/>
    <w:rsid w:val="00BF01D2"/>
    <w:rsid w:val="00BF4FBC"/>
    <w:rsid w:val="00BF5C65"/>
    <w:rsid w:val="00C01F7B"/>
    <w:rsid w:val="00C03D21"/>
    <w:rsid w:val="00C03EEC"/>
    <w:rsid w:val="00C06C08"/>
    <w:rsid w:val="00C10AFF"/>
    <w:rsid w:val="00C11853"/>
    <w:rsid w:val="00C15FDF"/>
    <w:rsid w:val="00C22173"/>
    <w:rsid w:val="00C2586B"/>
    <w:rsid w:val="00C262F4"/>
    <w:rsid w:val="00C332BA"/>
    <w:rsid w:val="00C34151"/>
    <w:rsid w:val="00C45378"/>
    <w:rsid w:val="00C50EA2"/>
    <w:rsid w:val="00C51CCE"/>
    <w:rsid w:val="00C52292"/>
    <w:rsid w:val="00C56D43"/>
    <w:rsid w:val="00C6442C"/>
    <w:rsid w:val="00C65B68"/>
    <w:rsid w:val="00C65B88"/>
    <w:rsid w:val="00C71099"/>
    <w:rsid w:val="00C73AAB"/>
    <w:rsid w:val="00C75D02"/>
    <w:rsid w:val="00C76070"/>
    <w:rsid w:val="00C76082"/>
    <w:rsid w:val="00C77A09"/>
    <w:rsid w:val="00C8241A"/>
    <w:rsid w:val="00C872A4"/>
    <w:rsid w:val="00C9268E"/>
    <w:rsid w:val="00C93EAC"/>
    <w:rsid w:val="00C949DF"/>
    <w:rsid w:val="00CA1A65"/>
    <w:rsid w:val="00CA3A92"/>
    <w:rsid w:val="00CB077A"/>
    <w:rsid w:val="00CB3651"/>
    <w:rsid w:val="00CB585B"/>
    <w:rsid w:val="00CC62CE"/>
    <w:rsid w:val="00CD76F3"/>
    <w:rsid w:val="00CE2C91"/>
    <w:rsid w:val="00CE2EC5"/>
    <w:rsid w:val="00CE4319"/>
    <w:rsid w:val="00CE78BB"/>
    <w:rsid w:val="00CF60E4"/>
    <w:rsid w:val="00CF7E2F"/>
    <w:rsid w:val="00CF7EAF"/>
    <w:rsid w:val="00D013E4"/>
    <w:rsid w:val="00D0324B"/>
    <w:rsid w:val="00D034D4"/>
    <w:rsid w:val="00D072D2"/>
    <w:rsid w:val="00D1186B"/>
    <w:rsid w:val="00D1193F"/>
    <w:rsid w:val="00D14B0E"/>
    <w:rsid w:val="00D20903"/>
    <w:rsid w:val="00D23616"/>
    <w:rsid w:val="00D246D0"/>
    <w:rsid w:val="00D25095"/>
    <w:rsid w:val="00D251F1"/>
    <w:rsid w:val="00D26BCB"/>
    <w:rsid w:val="00D36B0D"/>
    <w:rsid w:val="00D43247"/>
    <w:rsid w:val="00D47277"/>
    <w:rsid w:val="00D47FEC"/>
    <w:rsid w:val="00D5048B"/>
    <w:rsid w:val="00D50E83"/>
    <w:rsid w:val="00D51A8F"/>
    <w:rsid w:val="00D52CB9"/>
    <w:rsid w:val="00D56EA7"/>
    <w:rsid w:val="00D609D9"/>
    <w:rsid w:val="00D6193F"/>
    <w:rsid w:val="00D63D40"/>
    <w:rsid w:val="00D64F37"/>
    <w:rsid w:val="00D65CDA"/>
    <w:rsid w:val="00D7317B"/>
    <w:rsid w:val="00D7548E"/>
    <w:rsid w:val="00D822B7"/>
    <w:rsid w:val="00D8349E"/>
    <w:rsid w:val="00D86483"/>
    <w:rsid w:val="00D86804"/>
    <w:rsid w:val="00D93F88"/>
    <w:rsid w:val="00DA14A8"/>
    <w:rsid w:val="00DA4F95"/>
    <w:rsid w:val="00DB13D3"/>
    <w:rsid w:val="00DB14EA"/>
    <w:rsid w:val="00DB17A6"/>
    <w:rsid w:val="00DB3A78"/>
    <w:rsid w:val="00DB48CF"/>
    <w:rsid w:val="00DC09C6"/>
    <w:rsid w:val="00DC16DA"/>
    <w:rsid w:val="00DC7E54"/>
    <w:rsid w:val="00DD0EBA"/>
    <w:rsid w:val="00DE019B"/>
    <w:rsid w:val="00DE418B"/>
    <w:rsid w:val="00DE6232"/>
    <w:rsid w:val="00DE6DA4"/>
    <w:rsid w:val="00DE7EA7"/>
    <w:rsid w:val="00DF7D08"/>
    <w:rsid w:val="00E016BE"/>
    <w:rsid w:val="00E02DD9"/>
    <w:rsid w:val="00E04788"/>
    <w:rsid w:val="00E047A4"/>
    <w:rsid w:val="00E0540D"/>
    <w:rsid w:val="00E11BF4"/>
    <w:rsid w:val="00E173F4"/>
    <w:rsid w:val="00E23CA3"/>
    <w:rsid w:val="00E25CFF"/>
    <w:rsid w:val="00E3505F"/>
    <w:rsid w:val="00E36071"/>
    <w:rsid w:val="00E362E6"/>
    <w:rsid w:val="00E425A9"/>
    <w:rsid w:val="00E474C1"/>
    <w:rsid w:val="00E51348"/>
    <w:rsid w:val="00E52930"/>
    <w:rsid w:val="00E55C37"/>
    <w:rsid w:val="00E6160C"/>
    <w:rsid w:val="00E61D67"/>
    <w:rsid w:val="00E61F81"/>
    <w:rsid w:val="00E61FE8"/>
    <w:rsid w:val="00E6449D"/>
    <w:rsid w:val="00E6799E"/>
    <w:rsid w:val="00E7422F"/>
    <w:rsid w:val="00E76D0F"/>
    <w:rsid w:val="00E76D3A"/>
    <w:rsid w:val="00E77BDD"/>
    <w:rsid w:val="00E81772"/>
    <w:rsid w:val="00E818A2"/>
    <w:rsid w:val="00E84398"/>
    <w:rsid w:val="00E84AED"/>
    <w:rsid w:val="00E86FE8"/>
    <w:rsid w:val="00E870A1"/>
    <w:rsid w:val="00E927AE"/>
    <w:rsid w:val="00E93A79"/>
    <w:rsid w:val="00E943A3"/>
    <w:rsid w:val="00EA33DB"/>
    <w:rsid w:val="00EA4A07"/>
    <w:rsid w:val="00EA6FD5"/>
    <w:rsid w:val="00EB00A4"/>
    <w:rsid w:val="00EB0425"/>
    <w:rsid w:val="00EB5A72"/>
    <w:rsid w:val="00EB612C"/>
    <w:rsid w:val="00EC2E3E"/>
    <w:rsid w:val="00EC3214"/>
    <w:rsid w:val="00EC3A62"/>
    <w:rsid w:val="00EC56FB"/>
    <w:rsid w:val="00EC698A"/>
    <w:rsid w:val="00ED00B2"/>
    <w:rsid w:val="00ED0D95"/>
    <w:rsid w:val="00ED0E07"/>
    <w:rsid w:val="00ED2721"/>
    <w:rsid w:val="00ED4B4A"/>
    <w:rsid w:val="00ED7436"/>
    <w:rsid w:val="00ED758B"/>
    <w:rsid w:val="00EE2FAB"/>
    <w:rsid w:val="00EE500A"/>
    <w:rsid w:val="00EE53AB"/>
    <w:rsid w:val="00EE6523"/>
    <w:rsid w:val="00EE6F88"/>
    <w:rsid w:val="00EE78FB"/>
    <w:rsid w:val="00EF14DE"/>
    <w:rsid w:val="00EF2B8E"/>
    <w:rsid w:val="00EF48AB"/>
    <w:rsid w:val="00EF4FA5"/>
    <w:rsid w:val="00EF621C"/>
    <w:rsid w:val="00EF6733"/>
    <w:rsid w:val="00F014A9"/>
    <w:rsid w:val="00F01E4C"/>
    <w:rsid w:val="00F02CCF"/>
    <w:rsid w:val="00F0600C"/>
    <w:rsid w:val="00F10487"/>
    <w:rsid w:val="00F30E20"/>
    <w:rsid w:val="00F34DAB"/>
    <w:rsid w:val="00F35F70"/>
    <w:rsid w:val="00F41CBB"/>
    <w:rsid w:val="00F41CCB"/>
    <w:rsid w:val="00F454F6"/>
    <w:rsid w:val="00F53B44"/>
    <w:rsid w:val="00F54476"/>
    <w:rsid w:val="00F55B01"/>
    <w:rsid w:val="00F60058"/>
    <w:rsid w:val="00F64D71"/>
    <w:rsid w:val="00F74652"/>
    <w:rsid w:val="00F749B7"/>
    <w:rsid w:val="00F766BA"/>
    <w:rsid w:val="00F771A0"/>
    <w:rsid w:val="00F821AD"/>
    <w:rsid w:val="00F82F3C"/>
    <w:rsid w:val="00F8635B"/>
    <w:rsid w:val="00F879F0"/>
    <w:rsid w:val="00F902D2"/>
    <w:rsid w:val="00F908A3"/>
    <w:rsid w:val="00F91E79"/>
    <w:rsid w:val="00F93744"/>
    <w:rsid w:val="00F97833"/>
    <w:rsid w:val="00FA1F99"/>
    <w:rsid w:val="00FA2113"/>
    <w:rsid w:val="00FA5EC0"/>
    <w:rsid w:val="00FB2192"/>
    <w:rsid w:val="00FB6443"/>
    <w:rsid w:val="00FB7A75"/>
    <w:rsid w:val="00FC1F9A"/>
    <w:rsid w:val="00FC254F"/>
    <w:rsid w:val="00FC2E2F"/>
    <w:rsid w:val="00FC59D2"/>
    <w:rsid w:val="00FD684A"/>
    <w:rsid w:val="00FE0766"/>
    <w:rsid w:val="00FE483B"/>
    <w:rsid w:val="00FF3C9E"/>
    <w:rsid w:val="00FF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54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B45D5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2B45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21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207171"/>
    <w:pPr>
      <w:widowControl w:val="0"/>
      <w:ind w:left="720"/>
      <w:contextualSpacing/>
    </w:pPr>
    <w:rPr>
      <w:color w:val="000000"/>
      <w:lang w:bidi="ru-RU"/>
    </w:rPr>
  </w:style>
  <w:style w:type="paragraph" w:styleId="a6">
    <w:name w:val="header"/>
    <w:basedOn w:val="a"/>
    <w:link w:val="a7"/>
    <w:uiPriority w:val="99"/>
    <w:rsid w:val="009D16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166C"/>
    <w:rPr>
      <w:sz w:val="24"/>
      <w:szCs w:val="24"/>
    </w:rPr>
  </w:style>
  <w:style w:type="paragraph" w:styleId="a8">
    <w:name w:val="footer"/>
    <w:basedOn w:val="a"/>
    <w:link w:val="a9"/>
    <w:rsid w:val="009D16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D166C"/>
    <w:rPr>
      <w:sz w:val="24"/>
      <w:szCs w:val="24"/>
    </w:rPr>
  </w:style>
  <w:style w:type="table" w:styleId="aa">
    <w:name w:val="Table Grid"/>
    <w:basedOn w:val="a1"/>
    <w:uiPriority w:val="59"/>
    <w:rsid w:val="00C65B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A83847"/>
    <w:rPr>
      <w:color w:val="0563C1"/>
      <w:u w:val="single"/>
    </w:rPr>
  </w:style>
  <w:style w:type="paragraph" w:customStyle="1" w:styleId="ConsNormal">
    <w:name w:val="ConsNormal"/>
    <w:rsid w:val="00142D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Комитет экономики</Company>
  <LinksUpToDate>false</LinksUpToDate>
  <CharactersWithSpaces>2355</CharactersWithSpaces>
  <SharedDoc>false</SharedDoc>
  <HLinks>
    <vt:vector size="6" baseType="variant">
      <vt:variant>
        <vt:i4>4259894</vt:i4>
      </vt:variant>
      <vt:variant>
        <vt:i4>0</vt:i4>
      </vt:variant>
      <vt:variant>
        <vt:i4>0</vt:i4>
      </vt:variant>
      <vt:variant>
        <vt:i4>5</vt:i4>
      </vt:variant>
      <vt:variant>
        <vt:lpwstr>mailto:compliance@dsx-kirov.ru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Мальцева Т. В.</dc:creator>
  <cp:lastModifiedBy>OR3</cp:lastModifiedBy>
  <cp:revision>8</cp:revision>
  <cp:lastPrinted>2024-04-09T08:57:00Z</cp:lastPrinted>
  <dcterms:created xsi:type="dcterms:W3CDTF">2023-11-09T12:33:00Z</dcterms:created>
  <dcterms:modified xsi:type="dcterms:W3CDTF">2024-04-09T11:23:00Z</dcterms:modified>
</cp:coreProperties>
</file>