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3738"/>
      </w:tblGrid>
      <w:tr w:rsidR="00A30D20" w:rsidTr="00A30D20">
        <w:tc>
          <w:tcPr>
            <w:tcW w:w="10598" w:type="dxa"/>
          </w:tcPr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3E5948" w:rsidRDefault="003E5948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B16D48">
              <w:rPr>
                <w:sz w:val="28"/>
                <w:szCs w:val="28"/>
              </w:rPr>
              <w:t>6</w:t>
            </w:r>
          </w:p>
          <w:p w:rsidR="00A30D20" w:rsidRDefault="00A30D20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  <w:bookmarkStart w:id="0" w:name="_GoBack"/>
            <w:bookmarkEnd w:id="0"/>
          </w:p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056140" w:rsidRPr="00EA6219" w:rsidRDefault="00A30D2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>РЕЕСТР</w:t>
      </w:r>
      <w:r w:rsidR="00056140" w:rsidRPr="00EA6219">
        <w:rPr>
          <w:b/>
          <w:sz w:val="28"/>
          <w:szCs w:val="28"/>
        </w:rPr>
        <w:t xml:space="preserve"> </w:t>
      </w:r>
    </w:p>
    <w:p w:rsidR="00056140" w:rsidRPr="00EA6219" w:rsidRDefault="0005614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 xml:space="preserve">сумм субсидий, предоставляемых за счет средств областного бюджета </w:t>
      </w:r>
    </w:p>
    <w:p w:rsidR="00056140" w:rsidRPr="00056140" w:rsidRDefault="00056140" w:rsidP="00056140">
      <w:pPr>
        <w:jc w:val="center"/>
        <w:rPr>
          <w:sz w:val="28"/>
          <w:szCs w:val="28"/>
        </w:rPr>
      </w:pPr>
      <w:r w:rsidRPr="00EA6219">
        <w:rPr>
          <w:b/>
          <w:sz w:val="28"/>
          <w:szCs w:val="28"/>
        </w:rPr>
        <w:t>на</w:t>
      </w:r>
      <w:r w:rsidRPr="00056140">
        <w:rPr>
          <w:sz w:val="28"/>
          <w:szCs w:val="28"/>
        </w:rPr>
        <w:t xml:space="preserve"> ___________________________________________</w:t>
      </w:r>
    </w:p>
    <w:p w:rsidR="00056140" w:rsidRPr="00056140" w:rsidRDefault="00056140" w:rsidP="00056140">
      <w:pPr>
        <w:jc w:val="center"/>
        <w:rPr>
          <w:sz w:val="28"/>
          <w:szCs w:val="28"/>
        </w:rPr>
      </w:pPr>
      <w:r w:rsidRPr="00056140">
        <w:rPr>
          <w:sz w:val="28"/>
          <w:szCs w:val="28"/>
        </w:rPr>
        <w:t>(</w:t>
      </w:r>
      <w:r w:rsidR="005A6728" w:rsidRPr="005A6728">
        <w:rPr>
          <w:sz w:val="24"/>
          <w:szCs w:val="24"/>
        </w:rPr>
        <w:t>наименование проводимого мероприятия, направленного на оказание содействия сельскохозяйственным товаропроизводителям в обеспечении квалифицированными специалистами</w:t>
      </w:r>
      <w:r w:rsidRPr="00056140">
        <w:rPr>
          <w:sz w:val="28"/>
          <w:szCs w:val="28"/>
        </w:rPr>
        <w:t>)</w:t>
      </w:r>
    </w:p>
    <w:p w:rsidR="00A30D20" w:rsidRDefault="00A30D20" w:rsidP="001D42C3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t>от ________</w:t>
      </w:r>
      <w:r w:rsidR="002B3A57">
        <w:rPr>
          <w:sz w:val="28"/>
          <w:szCs w:val="28"/>
        </w:rPr>
        <w:t>_______________</w:t>
      </w:r>
      <w:r w:rsidRPr="00A30D20">
        <w:rPr>
          <w:sz w:val="28"/>
          <w:szCs w:val="28"/>
        </w:rPr>
        <w:t xml:space="preserve"> </w:t>
      </w:r>
      <w:r w:rsidR="001D42C3">
        <w:rPr>
          <w:sz w:val="28"/>
          <w:szCs w:val="28"/>
        </w:rPr>
        <w:t>№</w:t>
      </w:r>
      <w:r w:rsidRPr="00A30D20">
        <w:rPr>
          <w:sz w:val="28"/>
          <w:szCs w:val="28"/>
        </w:rPr>
        <w:t xml:space="preserve"> _____</w:t>
      </w:r>
    </w:p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3262"/>
        <w:gridCol w:w="1794"/>
        <w:gridCol w:w="1843"/>
        <w:gridCol w:w="1559"/>
        <w:gridCol w:w="1462"/>
        <w:gridCol w:w="2070"/>
        <w:gridCol w:w="1903"/>
      </w:tblGrid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Наименование сельскохозяйственного товаропроизводителя</w:t>
            </w: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:rsidR="00056140" w:rsidRDefault="00056140" w:rsidP="002B3A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Размер понесенных затрат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62" w:type="dxa"/>
          </w:tcPr>
          <w:p w:rsidR="00056140" w:rsidRDefault="00056140" w:rsidP="004261D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Ставка субсидии,</w:t>
            </w:r>
            <w:r w:rsidRPr="00E268D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2070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  <w:tc>
          <w:tcPr>
            <w:tcW w:w="1903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56140">
              <w:rPr>
                <w:rFonts w:eastAsia="Times New Roman"/>
                <w:sz w:val="24"/>
                <w:szCs w:val="24"/>
              </w:rPr>
              <w:t>Отметка о перечислении субсидий</w:t>
            </w: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1A26" w:rsidTr="00B23188">
        <w:tc>
          <w:tcPr>
            <w:tcW w:w="10486" w:type="dxa"/>
            <w:gridSpan w:val="6"/>
          </w:tcPr>
          <w:p w:rsidR="00E81A26" w:rsidRDefault="00E81A26" w:rsidP="00E81A2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070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</w:tbl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418"/>
        <w:gridCol w:w="3543"/>
        <w:gridCol w:w="567"/>
        <w:gridCol w:w="3168"/>
      </w:tblGrid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области, министр (либо заместитель министра</w:t>
            </w:r>
            <w:r w:rsidRPr="00DF04B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DF04B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программ и мероприятий развития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организационной, кадровой и мобилизационной работы 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876693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876693" w:rsidRPr="00DF04B2" w:rsidTr="00876693">
        <w:tc>
          <w:tcPr>
            <w:tcW w:w="5920" w:type="dxa"/>
          </w:tcPr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Pr="00DF04B2" w:rsidRDefault="00EE7600" w:rsidP="00876693">
            <w:pPr>
              <w:rPr>
                <w:rFonts w:eastAsia="Times New Roman"/>
                <w:sz w:val="24"/>
                <w:szCs w:val="24"/>
              </w:rPr>
            </w:pPr>
            <w:r w:rsidRPr="00EE7600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1418" w:type="dxa"/>
          </w:tcPr>
          <w:p w:rsidR="00876693" w:rsidRPr="00DF04B2" w:rsidRDefault="00876693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76693" w:rsidRPr="00DF04B2" w:rsidRDefault="00876693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3A57" w:rsidRPr="00DF04B2" w:rsidRDefault="002B3A57" w:rsidP="001D42C3">
      <w:pPr>
        <w:jc w:val="center"/>
        <w:rPr>
          <w:rFonts w:eastAsia="Times New Roman"/>
          <w:sz w:val="24"/>
          <w:szCs w:val="24"/>
        </w:rPr>
      </w:pPr>
    </w:p>
    <w:sectPr w:rsidR="002B3A57" w:rsidRPr="00DF04B2" w:rsidSect="003E5948">
      <w:pgSz w:w="16838" w:h="11906" w:orient="landscape"/>
      <w:pgMar w:top="567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152BD"/>
    <w:rsid w:val="00056140"/>
    <w:rsid w:val="00064956"/>
    <w:rsid w:val="001407E1"/>
    <w:rsid w:val="00180941"/>
    <w:rsid w:val="001D42C3"/>
    <w:rsid w:val="002B3A57"/>
    <w:rsid w:val="003E5948"/>
    <w:rsid w:val="00406B7F"/>
    <w:rsid w:val="004261D7"/>
    <w:rsid w:val="005A6728"/>
    <w:rsid w:val="00664427"/>
    <w:rsid w:val="00876693"/>
    <w:rsid w:val="00896CBD"/>
    <w:rsid w:val="008A3CAE"/>
    <w:rsid w:val="00A30D20"/>
    <w:rsid w:val="00A32439"/>
    <w:rsid w:val="00A725DA"/>
    <w:rsid w:val="00AE2269"/>
    <w:rsid w:val="00AE3DDB"/>
    <w:rsid w:val="00B01B26"/>
    <w:rsid w:val="00B16D48"/>
    <w:rsid w:val="00CF49B8"/>
    <w:rsid w:val="00DF04B2"/>
    <w:rsid w:val="00E268DC"/>
    <w:rsid w:val="00E81A26"/>
    <w:rsid w:val="00EA6219"/>
    <w:rsid w:val="00E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03354-0162-4727-BB6B-9BA78928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Елена Анатольевна Кутергина</cp:lastModifiedBy>
  <cp:revision>13</cp:revision>
  <cp:lastPrinted>2021-01-29T10:39:00Z</cp:lastPrinted>
  <dcterms:created xsi:type="dcterms:W3CDTF">2019-12-23T16:22:00Z</dcterms:created>
  <dcterms:modified xsi:type="dcterms:W3CDTF">2021-01-29T10:50:00Z</dcterms:modified>
</cp:coreProperties>
</file>